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ind w:left="4355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09266" cy="1009650"/>
            <wp:effectExtent l="0" t="0" r="0" b="0"/>
            <wp:docPr id="2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266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4"/>
          <w:szCs w:val="14"/>
        </w:rPr>
      </w:pPr>
    </w:p>
    <w:p w:rsidR="00B975FD" w:rsidRDefault="00AB52BD">
      <w:pPr>
        <w:pBdr>
          <w:top w:val="nil"/>
          <w:left w:val="nil"/>
          <w:bottom w:val="nil"/>
          <w:right w:val="nil"/>
          <w:between w:val="nil"/>
        </w:pBdr>
        <w:tabs>
          <w:tab w:val="left" w:pos="1894"/>
        </w:tabs>
        <w:spacing w:before="90"/>
        <w:ind w:right="17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EDITAL Nº 8</w:t>
      </w:r>
      <w:r w:rsidR="009F1E01">
        <w:rPr>
          <w:color w:val="000000"/>
          <w:sz w:val="24"/>
          <w:szCs w:val="24"/>
        </w:rPr>
        <w:t>/2021/GAB-FOR/DG-FOR/FORTALEZA-IFCE</w: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tabs>
          <w:tab w:val="left" w:pos="1894"/>
        </w:tabs>
        <w:spacing w:before="90"/>
        <w:ind w:right="17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PROCESSO SELETIVO PARA MONITORIA</w: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before="122"/>
        <w:ind w:left="729" w:right="148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 I</w:t>
      </w:r>
    </w:p>
    <w:p w:rsidR="00B975FD" w:rsidRDefault="009F1E01">
      <w:pPr>
        <w:spacing w:before="113" w:line="244" w:lineRule="auto"/>
        <w:ind w:left="3418" w:right="369" w:hanging="3064"/>
        <w:jc w:val="center"/>
        <w:rPr>
          <w:sz w:val="20"/>
          <w:szCs w:val="20"/>
        </w:rPr>
      </w:pPr>
      <w:r>
        <w:rPr>
          <w:sz w:val="24"/>
          <w:szCs w:val="24"/>
        </w:rPr>
        <w:t>FORMULÁRIO DE INSCRIÇÃO</w: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6"/>
          <w:szCs w:val="16"/>
        </w:rPr>
      </w:pPr>
    </w:p>
    <w:p w:rsidR="00B975FD" w:rsidRDefault="009F1E01">
      <w:pPr>
        <w:spacing w:before="1"/>
        <w:ind w:left="268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Monitoria:</w:t>
      </w:r>
      <w:proofErr w:type="gramEnd"/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12700</wp:posOffset>
                </wp:positionV>
                <wp:extent cx="40005" cy="130175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34060" y="3719675"/>
                          <a:ext cx="3048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20650" extrusionOk="0">
                              <a:moveTo>
                                <a:pt x="29845" y="0"/>
                              </a:moveTo>
                              <a:lnTo>
                                <a:pt x="18415" y="0"/>
                              </a:lnTo>
                              <a:lnTo>
                                <a:pt x="15240" y="6350"/>
                              </a:lnTo>
                              <a:lnTo>
                                <a:pt x="1270" y="42545"/>
                              </a:lnTo>
                              <a:lnTo>
                                <a:pt x="0" y="60325"/>
                              </a:lnTo>
                              <a:lnTo>
                                <a:pt x="0" y="67310"/>
                              </a:lnTo>
                              <a:lnTo>
                                <a:pt x="10160" y="105410"/>
                              </a:lnTo>
                              <a:lnTo>
                                <a:pt x="18415" y="120650"/>
                              </a:lnTo>
                              <a:lnTo>
                                <a:pt x="29845" y="120650"/>
                              </a:lnTo>
                              <a:lnTo>
                                <a:pt x="26670" y="112395"/>
                              </a:lnTo>
                              <a:lnTo>
                                <a:pt x="24130" y="106045"/>
                              </a:lnTo>
                              <a:lnTo>
                                <a:pt x="20320" y="95885"/>
                              </a:lnTo>
                              <a:lnTo>
                                <a:pt x="19050" y="88900"/>
                              </a:lnTo>
                              <a:lnTo>
                                <a:pt x="16510" y="74295"/>
                              </a:lnTo>
                              <a:lnTo>
                                <a:pt x="15875" y="67310"/>
                              </a:lnTo>
                              <a:lnTo>
                                <a:pt x="15875" y="53340"/>
                              </a:lnTo>
                              <a:lnTo>
                                <a:pt x="26035" y="9525"/>
                              </a:lnTo>
                              <a:lnTo>
                                <a:pt x="29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12700</wp:posOffset>
                </wp:positionV>
                <wp:extent cx="40005" cy="130175"/>
                <wp:effectExtent b="0" l="0" r="0" t="0"/>
                <wp:wrapNone/>
                <wp:docPr id="1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</wp:posOffset>
                </wp:positionV>
                <wp:extent cx="40005" cy="13017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34060" y="3719675"/>
                          <a:ext cx="3048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20650" extrusionOk="0">
                              <a:moveTo>
                                <a:pt x="30480" y="0"/>
                              </a:moveTo>
                              <a:lnTo>
                                <a:pt x="19050" y="0"/>
                              </a:lnTo>
                              <a:lnTo>
                                <a:pt x="15240" y="6350"/>
                              </a:lnTo>
                              <a:lnTo>
                                <a:pt x="1905" y="42545"/>
                              </a:lnTo>
                              <a:lnTo>
                                <a:pt x="0" y="60325"/>
                              </a:lnTo>
                              <a:lnTo>
                                <a:pt x="635" y="67310"/>
                              </a:lnTo>
                              <a:lnTo>
                                <a:pt x="10795" y="105410"/>
                              </a:lnTo>
                              <a:lnTo>
                                <a:pt x="19050" y="120650"/>
                              </a:lnTo>
                              <a:lnTo>
                                <a:pt x="30480" y="120650"/>
                              </a:lnTo>
                              <a:lnTo>
                                <a:pt x="26670" y="112395"/>
                              </a:lnTo>
                              <a:lnTo>
                                <a:pt x="24130" y="106045"/>
                              </a:lnTo>
                              <a:lnTo>
                                <a:pt x="20955" y="95885"/>
                              </a:lnTo>
                              <a:lnTo>
                                <a:pt x="19050" y="88900"/>
                              </a:lnTo>
                              <a:lnTo>
                                <a:pt x="17145" y="74295"/>
                              </a:lnTo>
                              <a:lnTo>
                                <a:pt x="16510" y="67310"/>
                              </a:lnTo>
                              <a:lnTo>
                                <a:pt x="16510" y="53340"/>
                              </a:lnTo>
                              <a:lnTo>
                                <a:pt x="26670" y="9525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</wp:posOffset>
                </wp:positionV>
                <wp:extent cx="40005" cy="130175"/>
                <wp:effectExtent b="0" l="0" r="0" t="0"/>
                <wp:wrapNone/>
                <wp:docPr id="1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" cy="13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-38099</wp:posOffset>
                </wp:positionV>
                <wp:extent cx="3074670" cy="23622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4670" cy="236220"/>
                          <a:chOff x="4811965" y="3661890"/>
                          <a:chExt cx="3074650" cy="23620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4811965" y="3661890"/>
                            <a:ext cx="3074650" cy="236200"/>
                            <a:chOff x="0" y="0"/>
                            <a:chExt cx="3074650" cy="23620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0" y="0"/>
                              <a:ext cx="3074650" cy="23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75FD" w:rsidRDefault="00B975F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1558925" y="3175"/>
                              <a:ext cx="1511935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935" h="228600" extrusionOk="0">
                                  <a:moveTo>
                                    <a:pt x="0" y="0"/>
                                  </a:moveTo>
                                  <a:lnTo>
                                    <a:pt x="0" y="228600"/>
                                  </a:lnTo>
                                  <a:lnTo>
                                    <a:pt x="1511935" y="228600"/>
                                  </a:lnTo>
                                  <a:lnTo>
                                    <a:pt x="151193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975FD" w:rsidRDefault="009F1E01">
                                <w:pPr>
                                  <w:spacing w:before="59"/>
                                  <w:ind w:left="800" w:firstLine="800"/>
                                  <w:textDirection w:val="btLr"/>
                                </w:pPr>
                                <w:proofErr w:type="gramStart"/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)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 xml:space="preserve"> Voluntária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6" name="Forma livre 6"/>
                          <wps:cNvSpPr/>
                          <wps:spPr>
                            <a:xfrm>
                              <a:off x="3810" y="3175"/>
                              <a:ext cx="1555115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55115" h="228600" extrusionOk="0">
                                  <a:moveTo>
                                    <a:pt x="0" y="0"/>
                                  </a:moveTo>
                                  <a:lnTo>
                                    <a:pt x="0" y="228600"/>
                                  </a:lnTo>
                                  <a:lnTo>
                                    <a:pt x="1555115" y="228600"/>
                                  </a:lnTo>
                                  <a:lnTo>
                                    <a:pt x="15551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975FD" w:rsidRDefault="009F1E01">
                                <w:pPr>
                                  <w:spacing w:before="58"/>
                                  <w:ind w:left="815" w:firstLine="815"/>
                                  <w:textDirection w:val="btLr"/>
                                </w:pP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0"/>
                                  </w:rPr>
                                  <w:t>)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Com bolsa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-38099</wp:posOffset>
                </wp:positionV>
                <wp:extent cx="3074670" cy="236220"/>
                <wp:effectExtent b="0" l="0" r="0" t="0"/>
                <wp:wrapNone/>
                <wp:docPr id="1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4670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9F1E01">
      <w:pPr>
        <w:spacing w:before="178"/>
        <w:ind w:left="268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Campus</w:t>
      </w:r>
      <w:r>
        <w:rPr>
          <w:b/>
          <w:sz w:val="20"/>
          <w:szCs w:val="20"/>
        </w:rPr>
        <w:t>:</w: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3"/>
          <w:szCs w:val="13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5940425" cy="238125"/>
                <wp:effectExtent l="0" t="0" r="0" b="0"/>
                <wp:wrapTopAndBottom distT="0" dist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3850" y="3665700"/>
                          <a:ext cx="59309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228600" extrusionOk="0">
                              <a:moveTo>
                                <a:pt x="0" y="0"/>
                              </a:moveTo>
                              <a:lnTo>
                                <a:pt x="5930900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5425"/>
                              </a:lnTo>
                              <a:moveTo>
                                <a:pt x="0" y="228600"/>
                              </a:moveTo>
                              <a:lnTo>
                                <a:pt x="5930900" y="228600"/>
                              </a:lnTo>
                              <a:moveTo>
                                <a:pt x="5927725" y="3175"/>
                              </a:moveTo>
                              <a:lnTo>
                                <a:pt x="5927725" y="22542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5940425" cy="238125"/>
                <wp:effectExtent b="0" l="0" r="0" t="0"/>
                <wp:wrapTopAndBottom distB="0" distT="0"/>
                <wp:docPr id="1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4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975FD" w:rsidRDefault="009F1E01">
      <w:pPr>
        <w:spacing w:before="135"/>
        <w:ind w:left="244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Aluno(</w:t>
      </w:r>
      <w:proofErr w:type="gramEnd"/>
      <w:r>
        <w:rPr>
          <w:b/>
          <w:sz w:val="20"/>
          <w:szCs w:val="20"/>
        </w:rPr>
        <w:t>a):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76200</wp:posOffset>
                </wp:positionV>
                <wp:extent cx="5160010" cy="23812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4058" y="3665700"/>
                          <a:ext cx="515048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0485" h="228600" extrusionOk="0">
                              <a:moveTo>
                                <a:pt x="0" y="0"/>
                              </a:moveTo>
                              <a:lnTo>
                                <a:pt x="5150485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6060"/>
                              </a:lnTo>
                              <a:moveTo>
                                <a:pt x="0" y="228600"/>
                              </a:moveTo>
                              <a:lnTo>
                                <a:pt x="5150485" y="228600"/>
                              </a:lnTo>
                              <a:moveTo>
                                <a:pt x="5147945" y="3175"/>
                              </a:moveTo>
                              <a:lnTo>
                                <a:pt x="5147945" y="2260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76200</wp:posOffset>
                </wp:positionV>
                <wp:extent cx="5160010" cy="238125"/>
                <wp:effectExtent b="0" l="0" r="0" t="0"/>
                <wp:wrapNone/>
                <wp:docPr id="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001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3"/>
          <w:szCs w:val="23"/>
        </w:rPr>
      </w:pPr>
    </w:p>
    <w:p w:rsidR="00B975FD" w:rsidRDefault="009F1E01">
      <w:pPr>
        <w:tabs>
          <w:tab w:val="left" w:pos="5166"/>
        </w:tabs>
        <w:ind w:left="244"/>
        <w:rPr>
          <w:b/>
          <w:sz w:val="20"/>
          <w:szCs w:val="20"/>
        </w:rPr>
      </w:pPr>
      <w:r>
        <w:rPr>
          <w:b/>
          <w:sz w:val="20"/>
          <w:szCs w:val="20"/>
        </w:rPr>
        <w:t>Código: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Telefone:</w:t>
      </w:r>
      <w:proofErr w:type="gramEnd"/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2073275" cy="238125"/>
                <wp:effectExtent l="0" t="0" r="0" b="0"/>
                <wp:wrapSquare wrapText="bothSides" distT="0" distB="0" distL="114300" distR="11430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7425" y="3665700"/>
                          <a:ext cx="206375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0" h="228600" extrusionOk="0">
                              <a:moveTo>
                                <a:pt x="0" y="0"/>
                              </a:moveTo>
                              <a:lnTo>
                                <a:pt x="2063750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6060"/>
                              </a:lnTo>
                              <a:moveTo>
                                <a:pt x="0" y="228600"/>
                              </a:moveTo>
                              <a:lnTo>
                                <a:pt x="2063750" y="228600"/>
                              </a:lnTo>
                              <a:moveTo>
                                <a:pt x="2061210" y="3175"/>
                              </a:moveTo>
                              <a:lnTo>
                                <a:pt x="2061210" y="2260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2073275" cy="238125"/>
                <wp:effectExtent b="0" l="0" r="0" t="0"/>
                <wp:wrapSquare wrapText="bothSides" distB="0" distT="0" distL="114300" distR="11430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2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0</wp:posOffset>
                </wp:positionV>
                <wp:extent cx="2202815" cy="2381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2655" y="3665700"/>
                          <a:ext cx="219329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3290" h="228600" extrusionOk="0">
                              <a:moveTo>
                                <a:pt x="0" y="0"/>
                              </a:moveTo>
                              <a:lnTo>
                                <a:pt x="2193290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6060"/>
                              </a:lnTo>
                              <a:moveTo>
                                <a:pt x="0" y="228600"/>
                              </a:moveTo>
                              <a:lnTo>
                                <a:pt x="2193290" y="228600"/>
                              </a:lnTo>
                              <a:moveTo>
                                <a:pt x="2190750" y="3175"/>
                              </a:moveTo>
                              <a:lnTo>
                                <a:pt x="2190750" y="2260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0</wp:posOffset>
                </wp:positionV>
                <wp:extent cx="2202815" cy="2381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1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3"/>
          <w:szCs w:val="23"/>
        </w:rPr>
      </w:pPr>
    </w:p>
    <w:p w:rsidR="00B975FD" w:rsidRDefault="009F1E01">
      <w:pPr>
        <w:ind w:left="244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E-mail:</w:t>
      </w:r>
      <w:proofErr w:type="gramEnd"/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5160010" cy="23812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4058" y="3665700"/>
                          <a:ext cx="515048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0485" h="228600" extrusionOk="0">
                              <a:moveTo>
                                <a:pt x="0" y="0"/>
                              </a:moveTo>
                              <a:lnTo>
                                <a:pt x="5150485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6060"/>
                              </a:lnTo>
                              <a:moveTo>
                                <a:pt x="0" y="228600"/>
                              </a:moveTo>
                              <a:lnTo>
                                <a:pt x="5150485" y="228600"/>
                              </a:lnTo>
                              <a:moveTo>
                                <a:pt x="5147945" y="3175"/>
                              </a:moveTo>
                              <a:lnTo>
                                <a:pt x="5147945" y="2260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0</wp:posOffset>
                </wp:positionV>
                <wp:extent cx="5160010" cy="238125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001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:rsidR="00B975FD" w:rsidRDefault="009F1E01">
      <w:pPr>
        <w:ind w:left="244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Curso:</w:t>
      </w:r>
      <w:proofErr w:type="gramEnd"/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4255770" cy="23812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6178" y="3665700"/>
                          <a:ext cx="42462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228600" extrusionOk="0">
                              <a:moveTo>
                                <a:pt x="0" y="0"/>
                              </a:moveTo>
                              <a:lnTo>
                                <a:pt x="4246245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6060"/>
                              </a:lnTo>
                              <a:moveTo>
                                <a:pt x="0" y="228600"/>
                              </a:moveTo>
                              <a:lnTo>
                                <a:pt x="4246245" y="228600"/>
                              </a:lnTo>
                              <a:moveTo>
                                <a:pt x="4243705" y="3175"/>
                              </a:moveTo>
                              <a:lnTo>
                                <a:pt x="4243705" y="2260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4255770" cy="238125"/>
                <wp:effectExtent b="0" l="0" r="0" t="0"/>
                <wp:wrapNone/>
                <wp:docPr id="1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577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:rsidR="00B975FD" w:rsidRDefault="009F1E01">
      <w:pPr>
        <w:spacing w:before="1"/>
        <w:ind w:left="24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Período em que está </w:t>
      </w:r>
      <w:proofErr w:type="gramStart"/>
      <w:r>
        <w:rPr>
          <w:b/>
          <w:sz w:val="20"/>
          <w:szCs w:val="20"/>
        </w:rPr>
        <w:t>matriculado:</w:t>
      </w:r>
      <w:proofErr w:type="gramEnd"/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3357880" cy="2381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5123" y="3665700"/>
                          <a:ext cx="33483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8355" h="228600" extrusionOk="0">
                              <a:moveTo>
                                <a:pt x="0" y="0"/>
                              </a:moveTo>
                              <a:lnTo>
                                <a:pt x="3348355" y="0"/>
                              </a:lnTo>
                              <a:moveTo>
                                <a:pt x="2540" y="3175"/>
                              </a:moveTo>
                              <a:lnTo>
                                <a:pt x="2540" y="226060"/>
                              </a:lnTo>
                              <a:moveTo>
                                <a:pt x="0" y="228600"/>
                              </a:moveTo>
                              <a:lnTo>
                                <a:pt x="3348355" y="228600"/>
                              </a:lnTo>
                              <a:moveTo>
                                <a:pt x="3345815" y="3175"/>
                              </a:moveTo>
                              <a:lnTo>
                                <a:pt x="3345815" y="2260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0</wp:posOffset>
                </wp:positionV>
                <wp:extent cx="3357880" cy="2381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788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9F1E01">
      <w:pPr>
        <w:spacing w:before="178"/>
        <w:ind w:left="297"/>
        <w:rPr>
          <w:b/>
          <w:sz w:val="20"/>
          <w:szCs w:val="20"/>
        </w:rPr>
      </w:pPr>
      <w:r>
        <w:rPr>
          <w:b/>
          <w:sz w:val="20"/>
          <w:szCs w:val="20"/>
        </w:rPr>
        <w:t>Componente Curricular em que deseja ser monitor:</w: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5956935" cy="238125"/>
                <wp:effectExtent l="0" t="0" r="0" b="0"/>
                <wp:wrapTopAndBottom distT="0" dist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5595" y="3665700"/>
                          <a:ext cx="59474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7410" h="228600" extrusionOk="0">
                              <a:moveTo>
                                <a:pt x="0" y="0"/>
                              </a:moveTo>
                              <a:lnTo>
                                <a:pt x="5947410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5425"/>
                              </a:lnTo>
                              <a:moveTo>
                                <a:pt x="0" y="228600"/>
                              </a:moveTo>
                              <a:lnTo>
                                <a:pt x="5947410" y="228600"/>
                              </a:lnTo>
                              <a:moveTo>
                                <a:pt x="5944235" y="3175"/>
                              </a:moveTo>
                              <a:lnTo>
                                <a:pt x="5944235" y="22542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5956935" cy="238125"/>
                <wp:effectExtent b="0" l="0" r="0" t="0"/>
                <wp:wrapTopAndBottom distB="0" distT="0"/>
                <wp:docPr id="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93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9F1E01">
      <w:pPr>
        <w:spacing w:before="149"/>
        <w:ind w:left="244"/>
        <w:rPr>
          <w:b/>
          <w:sz w:val="20"/>
          <w:szCs w:val="20"/>
        </w:rPr>
      </w:pPr>
      <w:r>
        <w:rPr>
          <w:b/>
          <w:sz w:val="20"/>
          <w:szCs w:val="20"/>
        </w:rPr>
        <w:t>Componente Curricular em que foi aprovado e que caracteriza a área de monitoria pretendida:</w: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5956935" cy="238125"/>
                <wp:effectExtent l="0" t="0" r="0" b="0"/>
                <wp:wrapTopAndBottom distT="0" dist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5595" y="3665700"/>
                          <a:ext cx="59474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7410" h="228600" extrusionOk="0">
                              <a:moveTo>
                                <a:pt x="0" y="0"/>
                              </a:moveTo>
                              <a:lnTo>
                                <a:pt x="5947410" y="0"/>
                              </a:lnTo>
                              <a:moveTo>
                                <a:pt x="3175" y="3175"/>
                              </a:moveTo>
                              <a:lnTo>
                                <a:pt x="3175" y="225425"/>
                              </a:lnTo>
                              <a:moveTo>
                                <a:pt x="0" y="228600"/>
                              </a:moveTo>
                              <a:lnTo>
                                <a:pt x="5947410" y="228600"/>
                              </a:lnTo>
                              <a:moveTo>
                                <a:pt x="5944235" y="3175"/>
                              </a:moveTo>
                              <a:lnTo>
                                <a:pt x="5944235" y="22542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5956935" cy="238125"/>
                <wp:effectExtent b="0" l="0" r="0" t="0"/>
                <wp:wrapTopAndBottom distB="0" distT="0"/>
                <wp:docPr id="1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93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B975F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975FD" w:rsidRDefault="009F1E01">
      <w:pPr>
        <w:spacing w:before="142"/>
        <w:ind w:left="24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Já foi monitor </w:t>
      </w:r>
      <w:proofErr w:type="gramStart"/>
      <w:r>
        <w:rPr>
          <w:b/>
          <w:sz w:val="20"/>
          <w:szCs w:val="20"/>
        </w:rPr>
        <w:t>antes:</w:t>
      </w:r>
      <w:proofErr w:type="gramEnd"/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4351655" cy="23622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655" cy="236220"/>
                          <a:chOff x="4173473" y="3661890"/>
                          <a:chExt cx="4351650" cy="236200"/>
                        </a:xfrm>
                      </wpg:grpSpPr>
                      <wpg:grpSp>
                        <wpg:cNvPr id="23" name="Grupo 23"/>
                        <wpg:cNvGrpSpPr/>
                        <wpg:grpSpPr>
                          <a:xfrm>
                            <a:off x="4173473" y="3661890"/>
                            <a:ext cx="4351650" cy="236200"/>
                            <a:chOff x="0" y="0"/>
                            <a:chExt cx="4351650" cy="236200"/>
                          </a:xfrm>
                        </wpg:grpSpPr>
                        <wps:wsp>
                          <wps:cNvPr id="24" name="Retângulo 24"/>
                          <wps:cNvSpPr/>
                          <wps:spPr>
                            <a:xfrm>
                              <a:off x="0" y="0"/>
                              <a:ext cx="4351650" cy="23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75FD" w:rsidRDefault="00B975F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vre 25"/>
                          <wps:cNvSpPr/>
                          <wps:spPr>
                            <a:xfrm>
                              <a:off x="902970" y="3175"/>
                              <a:ext cx="3444875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44875" h="228600" extrusionOk="0">
                                  <a:moveTo>
                                    <a:pt x="0" y="0"/>
                                  </a:moveTo>
                                  <a:lnTo>
                                    <a:pt x="0" y="228600"/>
                                  </a:lnTo>
                                  <a:lnTo>
                                    <a:pt x="3444875" y="228600"/>
                                  </a:lnTo>
                                  <a:lnTo>
                                    <a:pt x="34448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975FD" w:rsidRDefault="009F1E01">
                                <w:pPr>
                                  <w:spacing w:before="59"/>
                                  <w:ind w:left="103" w:firstLine="103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Sim 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ab/>
                                  <w:t>) no ano de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  <wps:wsp>
                          <wps:cNvPr id="26" name="Forma livre 26"/>
                          <wps:cNvSpPr/>
                          <wps:spPr>
                            <a:xfrm>
                              <a:off x="3810" y="3175"/>
                              <a:ext cx="899160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9160" h="228600" extrusionOk="0">
                                  <a:moveTo>
                                    <a:pt x="0" y="0"/>
                                  </a:moveTo>
                                  <a:lnTo>
                                    <a:pt x="0" y="228600"/>
                                  </a:lnTo>
                                  <a:lnTo>
                                    <a:pt x="899160" y="228600"/>
                                  </a:lnTo>
                                  <a:lnTo>
                                    <a:pt x="899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B975FD" w:rsidRDefault="009F1E01">
                                <w:pPr>
                                  <w:spacing w:before="59"/>
                                  <w:ind w:left="101" w:firstLine="101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Não 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ab/>
                                  <w:t>)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4351655" cy="236220"/>
                <wp:effectExtent b="0" l="0" r="0" t="0"/>
                <wp:wrapNone/>
                <wp:docPr id="1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1655" cy="236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9F1E01">
      <w:pPr>
        <w:tabs>
          <w:tab w:val="left" w:pos="4959"/>
          <w:tab w:val="left" w:pos="5662"/>
          <w:tab w:val="left" w:pos="7269"/>
        </w:tabs>
        <w:spacing w:before="178"/>
        <w:ind w:left="129"/>
        <w:rPr>
          <w:sz w:val="20"/>
          <w:szCs w:val="20"/>
        </w:rPr>
      </w:pPr>
      <w:r>
        <w:rPr>
          <w:sz w:val="20"/>
          <w:szCs w:val="20"/>
        </w:rPr>
        <w:t>Declaro conhecer o Regulamento de Monitoria do IFCE Nº 76/2019 e o Edital</w:t>
      </w:r>
      <w:r w:rsidR="00AB52BD">
        <w:rPr>
          <w:sz w:val="20"/>
          <w:szCs w:val="20"/>
        </w:rPr>
        <w:t xml:space="preserve"> nº </w:t>
      </w:r>
      <w:r w:rsidR="00AB52BD" w:rsidRPr="00AB52BD">
        <w:rPr>
          <w:sz w:val="20"/>
          <w:szCs w:val="20"/>
        </w:rPr>
        <w:t>8</w:t>
      </w:r>
      <w:r>
        <w:rPr>
          <w:sz w:val="20"/>
          <w:szCs w:val="20"/>
        </w:rPr>
        <w:t>/2021/GAB-FOR/DG-FOR/FORTALEZA-IFCE</w:t>
      </w:r>
    </w:p>
    <w:p w:rsidR="00B975FD" w:rsidRDefault="009F1E01">
      <w:pPr>
        <w:tabs>
          <w:tab w:val="left" w:pos="3716"/>
          <w:tab w:val="left" w:pos="4321"/>
          <w:tab w:val="left" w:pos="6770"/>
        </w:tabs>
        <w:spacing w:before="178"/>
        <w:ind w:left="1829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gramStart"/>
      <w:r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ab/>
      </w:r>
      <w:proofErr w:type="gramEnd"/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 20</w: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7207"/>
        <w:rPr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  <w:lang w:val="pt-BR"/>
        </w:rPr>
        <mc:AlternateContent>
          <mc:Choice Requires="wpg">
            <w:drawing>
              <wp:inline distT="0" distB="0" distL="114300" distR="114300">
                <wp:extent cx="27940" cy="6350"/>
                <wp:effectExtent l="0" t="0" r="0" 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" cy="6350"/>
                          <a:chOff x="5332030" y="3776825"/>
                          <a:chExt cx="27940" cy="6350"/>
                        </a:xfrm>
                      </wpg:grpSpPr>
                      <wpg:grpSp>
                        <wpg:cNvPr id="28" name="Grupo 28"/>
                        <wpg:cNvGrpSpPr/>
                        <wpg:grpSpPr>
                          <a:xfrm>
                            <a:off x="5332030" y="3776825"/>
                            <a:ext cx="27940" cy="6350"/>
                            <a:chOff x="0" y="0"/>
                            <a:chExt cx="27940" cy="6350"/>
                          </a:xfrm>
                        </wpg:grpSpPr>
                        <wps:wsp>
                          <wps:cNvPr id="29" name="Retângulo 29"/>
                          <wps:cNvSpPr/>
                          <wps:spPr>
                            <a:xfrm>
                              <a:off x="0" y="0"/>
                              <a:ext cx="2792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75FD" w:rsidRDefault="00B975F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Retângulo 30"/>
                          <wps:cNvSpPr/>
                          <wps:spPr>
                            <a:xfrm>
                              <a:off x="0" y="0"/>
                              <a:ext cx="2794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75FD" w:rsidRDefault="00B975F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27940" cy="6350"/>
                <wp:effectExtent b="0" l="0" r="0" t="0"/>
                <wp:docPr id="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3368040" cy="12700"/>
                <wp:effectExtent l="0" t="0" r="0" b="0"/>
                <wp:wrapTopAndBottom distT="0" dist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5280" y="3779365"/>
                          <a:ext cx="336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 h="1270" extrusionOk="0">
                              <a:moveTo>
                                <a:pt x="0" y="0"/>
                              </a:moveTo>
                              <a:lnTo>
                                <a:pt x="3368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3368040" cy="127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80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9F1E01">
      <w:pPr>
        <w:spacing w:before="148"/>
        <w:ind w:left="1843" w:right="2922"/>
        <w:jc w:val="center"/>
        <w:rPr>
          <w:sz w:val="20"/>
          <w:szCs w:val="20"/>
        </w:rPr>
      </w:pPr>
      <w:r>
        <w:rPr>
          <w:sz w:val="20"/>
          <w:szCs w:val="20"/>
        </w:rPr>
        <w:t>Assinatura do aluno</w:t>
      </w:r>
      <w:bookmarkStart w:id="1" w:name="_GoBack"/>
      <w:bookmarkEnd w:id="1"/>
    </w:p>
    <w:p w:rsidR="00B975FD" w:rsidRDefault="009F1E0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2"/>
          <w:szCs w:val="12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5784215" cy="231140"/>
                <wp:effectExtent l="0" t="0" r="0" b="0"/>
                <wp:wrapTopAndBottom distT="0" dist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5" cy="231140"/>
                          <a:chOff x="3457193" y="3663795"/>
                          <a:chExt cx="5784215" cy="231760"/>
                        </a:xfrm>
                      </wpg:grpSpPr>
                      <wpg:grpSp>
                        <wpg:cNvPr id="33" name="Grupo 33"/>
                        <wpg:cNvGrpSpPr/>
                        <wpg:grpSpPr>
                          <a:xfrm>
                            <a:off x="3457193" y="3663795"/>
                            <a:ext cx="5784215" cy="231760"/>
                            <a:chOff x="0" y="-635"/>
                            <a:chExt cx="5784215" cy="231760"/>
                          </a:xfrm>
                        </wpg:grpSpPr>
                        <wps:wsp>
                          <wps:cNvPr id="34" name="Retângulo 34"/>
                          <wps:cNvSpPr/>
                          <wps:spPr>
                            <a:xfrm>
                              <a:off x="0" y="0"/>
                              <a:ext cx="5784200" cy="231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75FD" w:rsidRDefault="00B975F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vre 35"/>
                          <wps:cNvSpPr/>
                          <wps:spPr>
                            <a:xfrm>
                              <a:off x="0" y="-635"/>
                              <a:ext cx="5784215" cy="231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84215" h="231140" extrusionOk="0">
                                  <a:moveTo>
                                    <a:pt x="0" y="0"/>
                                  </a:moveTo>
                                  <a:lnTo>
                                    <a:pt x="0" y="231140"/>
                                  </a:lnTo>
                                  <a:lnTo>
                                    <a:pt x="5784215" y="231140"/>
                                  </a:lnTo>
                                  <a:lnTo>
                                    <a:pt x="57842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975FD" w:rsidRDefault="009F1E01">
                                <w:pPr>
                                  <w:spacing w:before="133"/>
                                  <w:ind w:left="449" w:firstLine="449"/>
                                  <w:textDirection w:val="btLr"/>
                                </w:pPr>
                                <w:r>
                                  <w:rPr>
                                    <w:rFonts w:ascii="Arial MT" w:eastAsia="Arial MT" w:hAnsi="Arial MT" w:cs="Arial MT"/>
                                    <w:color w:val="FF0000"/>
                                    <w:sz w:val="20"/>
                                  </w:rPr>
                                  <w:t xml:space="preserve">Protocolo </w:t>
                                </w:r>
                                <w:r>
                                  <w:rPr>
                                    <w:rFonts w:ascii="Arial MT" w:eastAsia="Arial MT" w:hAnsi="Arial MT" w:cs="Arial MT"/>
                                    <w:color w:val="FF0000"/>
                                    <w:sz w:val="20"/>
                                  </w:rPr>
                                  <w:t>de Recebimento: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5784215" cy="231140"/>
                <wp:effectExtent b="0" l="0" r="0" t="0"/>
                <wp:wrapTopAndBottom distB="0" distT="0"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4215" cy="23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975FD" w:rsidRDefault="009F1E01">
      <w:pPr>
        <w:tabs>
          <w:tab w:val="left" w:pos="5407"/>
          <w:tab w:val="left" w:pos="5910"/>
          <w:tab w:val="left" w:pos="6775"/>
          <w:tab w:val="left" w:pos="8135"/>
        </w:tabs>
        <w:spacing w:before="126"/>
        <w:ind w:left="244"/>
        <w:rPr>
          <w:sz w:val="20"/>
          <w:szCs w:val="20"/>
        </w:rPr>
      </w:pPr>
      <w:r>
        <w:rPr>
          <w:sz w:val="16"/>
          <w:szCs w:val="16"/>
        </w:rPr>
        <w:t>Recebido por: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Data: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_/__/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B975FD" w:rsidRDefault="009F1E01">
      <w:pPr>
        <w:tabs>
          <w:tab w:val="left" w:pos="5407"/>
          <w:tab w:val="left" w:pos="5910"/>
          <w:tab w:val="left" w:pos="6775"/>
          <w:tab w:val="left" w:pos="8135"/>
        </w:tabs>
        <w:spacing w:before="126"/>
        <w:ind w:left="244"/>
        <w:rPr>
          <w:sz w:val="20"/>
          <w:szCs w:val="20"/>
        </w:rPr>
      </w:pPr>
      <w:r>
        <w:rPr>
          <w:sz w:val="16"/>
          <w:szCs w:val="16"/>
        </w:rPr>
        <w:t>Este documento deve ser preenchido pelo candidato e entregue até a data limite da inscrição prevista no Cronograma deste edital</w:t>
      </w:r>
      <w:r>
        <w:rPr>
          <w:sz w:val="18"/>
          <w:szCs w:val="18"/>
        </w:rPr>
        <w:t xml:space="preserve">, </w:t>
      </w:r>
      <w:r>
        <w:rPr>
          <w:sz w:val="16"/>
          <w:szCs w:val="16"/>
        </w:rPr>
        <w:t xml:space="preserve">em local a ser definido pelo </w:t>
      </w:r>
      <w:r>
        <w:rPr>
          <w:i/>
          <w:sz w:val="16"/>
          <w:szCs w:val="16"/>
        </w:rPr>
        <w:t>campus.</w:t>
      </w:r>
      <w:r>
        <w:t xml:space="preserve"> </w:t>
      </w:r>
    </w:p>
    <w:sectPr w:rsidR="00B975FD">
      <w:footerReference w:type="default" r:id="rId25"/>
      <w:pgSz w:w="11900" w:h="16850"/>
      <w:pgMar w:top="1276" w:right="360" w:bottom="851" w:left="1580" w:header="0" w:footer="8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1E01">
      <w:r>
        <w:separator/>
      </w:r>
    </w:p>
  </w:endnote>
  <w:endnote w:type="continuationSeparator" w:id="0">
    <w:p w:rsidR="00000000" w:rsidRDefault="009F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FD" w:rsidRDefault="00B975F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1E01">
      <w:r>
        <w:separator/>
      </w:r>
    </w:p>
  </w:footnote>
  <w:footnote w:type="continuationSeparator" w:id="0">
    <w:p w:rsidR="00000000" w:rsidRDefault="009F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75FD"/>
    <w:rsid w:val="009F1E01"/>
    <w:rsid w:val="00AB52BD"/>
    <w:rsid w:val="00B9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6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6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67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4.png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12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13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7arCyAgD+/G2Z6XL3IU0VJz+fw==">AMUW2mXY6rSvnt6l7/kLtNClJlv9B+KC4w7W8K/4rJ29dfbAM1aNDOyYoaQ5s/9/mI93NZzTa6P8+gnGMGn5OyDa9fnGbPE9VWeHYpujgVBd731lOgjk32UtYOH9LG8JfDcghdXzjgsy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Edu L Beserra</cp:lastModifiedBy>
  <cp:revision>2</cp:revision>
  <dcterms:created xsi:type="dcterms:W3CDTF">2021-06-28T19:48:00Z</dcterms:created>
  <dcterms:modified xsi:type="dcterms:W3CDTF">2021-06-28T19:48:00Z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