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1772920" cy="445135"/>
            <wp:effectExtent b="0" l="0" r="0" t="0"/>
            <wp:docPr id="2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445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DIRETORIA DE ENSINO – AJUSTE/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REAJUSTE DE MATRÍCULA</w:t>
      </w:r>
      <w:r w:rsidDel="00000000" w:rsidR="00000000" w:rsidRPr="00000000">
        <w:rPr>
          <w:rtl w:val="0"/>
        </w:rPr>
      </w:r>
    </w:p>
    <w:tbl>
      <w:tblPr>
        <w:tblStyle w:val="Table1"/>
        <w:tblW w:w="1612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78"/>
        <w:gridCol w:w="6348"/>
        <w:tblGridChange w:id="0">
          <w:tblGrid>
            <w:gridCol w:w="9778"/>
            <w:gridCol w:w="6348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COMPLETO DO ALUNO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pict>
                <v:shape id="_x0000_i1249" style="width:363.35pt;height:18.4pt" o:ole="" type="#_x0000_t75">
                  <v:imagedata r:id="rId1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pict>
                <v:shape id="_x0000_i1113" style="width:378.4pt;height:18.4pt" o:ole="" type="#_x0000_t75">
                  <v:imagedata r:id="rId2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TELEFONE(S)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pict>
                <v:shape id="_x0000_i1115" style="width:122.25pt;height:18.4pt" o:ole="" type="#_x0000_t75">
                  <v:imagedata r:id="rId3" o:title=""/>
                </v:shape>
              </w:pic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pict>
                <v:shape id="_x0000_i1117" style="width:123.9pt;height:18.4pt" o:ole="" type="#_x0000_t75">
                  <v:imagedata r:id="rId4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* Campos obrigatórios.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MATRÍCULA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pict>
                <v:shape id="_x0000_i1119" style="width:231.05pt;height:18.4pt" o:ole="" type="#_x0000_t75">
                  <v:imagedata r:id="rId5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E-MAIL INSTITUCIONAL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pict>
                <v:shape id="_x0000_i1121" style="width:270.4pt;height:18.4pt" o:ole="" type="#_x0000_t75">
                  <v:imagedata r:id="rId6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1">
            <w:pPr>
              <w:shd w:fill="00b050" w:val="clear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DISCIPLINAS A SEREM INCLUÍDAS</w:t>
            </w:r>
          </w:p>
          <w:p w:rsidR="00000000" w:rsidDel="00000000" w:rsidP="00000000" w:rsidRDefault="00000000" w:rsidRPr="00000000" w14:paraId="00000012">
            <w:pPr>
              <w:shd w:fill="00b050" w:val="clear"/>
              <w:jc w:val="center"/>
              <w:rPr>
                <w:rFonts w:ascii="Arial" w:cs="Arial" w:eastAsia="Arial" w:hAnsi="Arial"/>
                <w:b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59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18"/>
              <w:gridCol w:w="6350"/>
              <w:gridCol w:w="6233"/>
              <w:gridCol w:w="1935"/>
              <w:gridCol w:w="974"/>
              <w:tblGridChange w:id="0">
                <w:tblGrid>
                  <w:gridCol w:w="418"/>
                  <w:gridCol w:w="6350"/>
                  <w:gridCol w:w="6233"/>
                  <w:gridCol w:w="1935"/>
                  <w:gridCol w:w="974"/>
                </w:tblGrid>
              </w:tblGridChange>
            </w:tblGrid>
            <w:t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14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Nº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15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DISCIPLINA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8"/>
                      <w:szCs w:val="28"/>
                      <w:rtl w:val="0"/>
                    </w:rPr>
                    <w:t xml:space="preserve">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16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CURSO DA DISCIPLINA PRETENDIDA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8"/>
                      <w:szCs w:val="28"/>
                      <w:rtl w:val="0"/>
                    </w:rPr>
                    <w:t xml:space="preserve">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CÓDIGO DA DISCIPLINA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18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TURNO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8"/>
                      <w:szCs w:val="28"/>
                      <w:rtl w:val="0"/>
                    </w:rPr>
                    <w:t xml:space="preserve">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19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01</w:t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23" style="width:306.4pt;height:18.4pt" o:ole="" type="#_x0000_t75">
                        <v:imagedata r:id="rId7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C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25" style="width:300.55pt;height:18.4pt" o:ole="" type="#_x0000_t75">
                        <v:imagedata r:id="rId8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D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27" style="width:84.55pt;height:18.4pt" o:ole="" type="#_x0000_t75">
                        <v:imagedata r:id="rId9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1F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02</w:t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29" style="width:306.4pt;height:18.4pt" o:ole="" type="#_x0000_t75">
                        <v:imagedata r:id="rId10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31" style="width:300.55pt;height:18.4pt" o:ole="" type="#_x0000_t75">
                        <v:imagedata r:id="rId11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33" style="width:84.55pt;height:18.4pt" o:ole="" type="#_x0000_t75">
                        <v:imagedata r:id="rId12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03</w:t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35" style="width:306.4pt;height:18.4pt" o:ole="" type="#_x0000_t75">
                        <v:imagedata r:id="rId13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37" style="width:300.55pt;height:18.4pt" o:ole="" type="#_x0000_t75">
                        <v:imagedata r:id="rId14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39" style="width:84.55pt;height:18.4pt" o:ole="" type="#_x0000_t75">
                        <v:imagedata r:id="rId15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04</w:t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41" style="width:306.4pt;height:18.4pt" o:ole="" type="#_x0000_t75">
                        <v:imagedata r:id="rId16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43" style="width:300.55pt;height:18.4pt" o:ole="" type="#_x0000_t75">
                        <v:imagedata r:id="rId17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45" style="width:84.55pt;height:18.4pt" o:ole="" type="#_x0000_t75">
                        <v:imagedata r:id="rId18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05</w:t>
                  </w:r>
                </w:p>
              </w:tc>
              <w:tc>
                <w:tcPr/>
                <w:p w:rsidR="00000000" w:rsidDel="00000000" w:rsidP="00000000" w:rsidRDefault="00000000" w:rsidRPr="00000000" w14:paraId="0000003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47" style="width:306.4pt;height:18.4pt" o:ole="" type="#_x0000_t75">
                        <v:imagedata r:id="rId19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49" style="width:300.55pt;height:18.4pt" o:ole="" type="#_x0000_t75">
                        <v:imagedata r:id="rId20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51" style="width:84.55pt;height:18.4pt" o:ole="" type="#_x0000_t75">
                        <v:imagedata r:id="rId21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37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06</w:t>
                  </w:r>
                </w:p>
              </w:tc>
              <w:tc>
                <w:tcPr/>
                <w:p w:rsidR="00000000" w:rsidDel="00000000" w:rsidP="00000000" w:rsidRDefault="00000000" w:rsidRPr="00000000" w14:paraId="00000038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53" style="width:306.4pt;height:18.4pt" o:ole="" type="#_x0000_t75">
                        <v:imagedata r:id="rId22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9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A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55" style="width:300.55pt;height:18.4pt" o:ole="" type="#_x0000_t75">
                        <v:imagedata r:id="rId23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B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57" style="width:84.55pt;height:18.4pt" o:ole="" type="#_x0000_t75">
                        <v:imagedata r:id="rId24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C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3D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07</w:t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59" style="width:306.4pt;height:18.4pt" o:ole="" type="#_x0000_t75">
                        <v:imagedata r:id="rId25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0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61" style="width:300.55pt;height:18.4pt" o:ole="" type="#_x0000_t75">
                        <v:imagedata r:id="rId26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63" style="width:84.55pt;height:18.4pt" o:ole="" type="#_x0000_t75">
                        <v:imagedata r:id="rId27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43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08</w:t>
                  </w:r>
                </w:p>
              </w:tc>
              <w:tc>
                <w:tcPr/>
                <w:p w:rsidR="00000000" w:rsidDel="00000000" w:rsidP="00000000" w:rsidRDefault="00000000" w:rsidRPr="00000000" w14:paraId="00000044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65" style="width:306.4pt;height:18.4pt" o:ole="" type="#_x0000_t75">
                        <v:imagedata r:id="rId28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6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67" style="width:300.55pt;height:18.4pt" o:ole="" type="#_x0000_t75">
                        <v:imagedata r:id="rId29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69" style="width:84.55pt;height:18.4pt" o:ole="" type="#_x0000_t75">
                        <v:imagedata r:id="rId30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49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09</w:t>
                  </w:r>
                </w:p>
              </w:tc>
              <w:tc>
                <w:tcPr/>
                <w:p w:rsidR="00000000" w:rsidDel="00000000" w:rsidP="00000000" w:rsidRDefault="00000000" w:rsidRPr="00000000" w14:paraId="0000004A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71" style="width:306.4pt;height:18.4pt" o:ole="" type="#_x0000_t75">
                        <v:imagedata r:id="rId31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73" style="width:300.55pt;height:18.4pt" o:ole="" type="#_x0000_t75">
                        <v:imagedata r:id="rId32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75" style="width:84.55pt;height:18.4pt" o:ole="" type="#_x0000_t75">
                        <v:imagedata r:id="rId33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E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77" style="width:306.4pt;height:18.4pt" o:ole="" type="#_x0000_t75">
                        <v:imagedata r:id="rId34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79" style="width:300.55pt;height:18.4pt" o:ole="" type="#_x0000_t75">
                        <v:imagedata r:id="rId35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81" style="width:84.55pt;height:18.4pt" o:ole="" type="#_x0000_t75">
                        <v:imagedata r:id="rId36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5">
            <w:pPr>
              <w:ind w:firstLine="567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* Campos obrigatórios.</w:t>
            </w:r>
          </w:p>
          <w:p w:rsidR="00000000" w:rsidDel="00000000" w:rsidP="00000000" w:rsidRDefault="00000000" w:rsidRPr="00000000" w14:paraId="00000056">
            <w:pPr>
              <w:ind w:firstLine="56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8">
            <w:pPr>
              <w:shd w:fill="00b050" w:val="clear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DISCIPLINAS A SEREM EXCLUÍDAS</w:t>
            </w:r>
          </w:p>
          <w:p w:rsidR="00000000" w:rsidDel="00000000" w:rsidP="00000000" w:rsidRDefault="00000000" w:rsidRPr="00000000" w14:paraId="00000059">
            <w:pPr>
              <w:shd w:fill="00b050" w:val="clear"/>
              <w:jc w:val="center"/>
              <w:rPr>
                <w:rFonts w:ascii="Arial" w:cs="Arial" w:eastAsia="Arial" w:hAnsi="Arial"/>
                <w:b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59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18"/>
              <w:gridCol w:w="6350"/>
              <w:gridCol w:w="6233"/>
              <w:gridCol w:w="1935"/>
              <w:gridCol w:w="974"/>
              <w:tblGridChange w:id="0">
                <w:tblGrid>
                  <w:gridCol w:w="418"/>
                  <w:gridCol w:w="6350"/>
                  <w:gridCol w:w="6233"/>
                  <w:gridCol w:w="1935"/>
                  <w:gridCol w:w="974"/>
                </w:tblGrid>
              </w:tblGridChange>
            </w:tblGrid>
            <w:t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Nº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5B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DISCIPLINA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8"/>
                      <w:szCs w:val="28"/>
                      <w:rtl w:val="0"/>
                    </w:rPr>
                    <w:t xml:space="preserve">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5C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CURSO DA DISCIPLINA PRETENDIDA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8"/>
                      <w:szCs w:val="28"/>
                      <w:rtl w:val="0"/>
                    </w:rPr>
                    <w:t xml:space="preserve">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CÓDIGO DA DISCIPLINA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TURNO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8"/>
                      <w:szCs w:val="28"/>
                      <w:rtl w:val="0"/>
                    </w:rPr>
                    <w:t xml:space="preserve">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01</w:t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83" style="width:306.4pt;height:18.4pt" o:ole="" type="#_x0000_t75">
                        <v:imagedata r:id="rId37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85" style="width:300.55pt;height:18.4pt" o:ole="" type="#_x0000_t75">
                        <v:imagedata r:id="rId38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87" style="width:84.55pt;height:18.4pt" o:ole="" type="#_x0000_t75">
                        <v:imagedata r:id="rId39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65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02</w:t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89" style="width:306.4pt;height:18.4pt" o:ole="" type="#_x0000_t75">
                        <v:imagedata r:id="rId40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7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91" style="width:300.55pt;height:18.4pt" o:ole="" type="#_x0000_t75">
                        <v:imagedata r:id="rId41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93" style="width:84.55pt;height:18.4pt" o:ole="" type="#_x0000_t75">
                        <v:imagedata r:id="rId42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6B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03</w:t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95" style="width:306.4pt;height:18.4pt" o:ole="" type="#_x0000_t75">
                        <v:imagedata r:id="rId43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D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97" style="width:300.55pt;height:18.4pt" o:ole="" type="#_x0000_t75">
                        <v:imagedata r:id="rId44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199" style="width:84.55pt;height:18.4pt" o:ole="" type="#_x0000_t75">
                        <v:imagedata r:id="rId45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04</w:t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01" style="width:306.4pt;height:18.4pt" o:ole="" type="#_x0000_t75">
                        <v:imagedata r:id="rId46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3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03" style="width:300.55pt;height:18.4pt" o:ole="" type="#_x0000_t75">
                        <v:imagedata r:id="rId47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05" style="width:84.55pt;height:18.4pt" o:ole="" type="#_x0000_t75">
                        <v:imagedata r:id="rId48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77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05</w:t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07" style="width:306.4pt;height:18.4pt" o:ole="" type="#_x0000_t75">
                        <v:imagedata r:id="rId49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9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09" style="width:300.55pt;height:18.4pt" o:ole="" type="#_x0000_t75">
                        <v:imagedata r:id="rId50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11" style="width:84.55pt;height:18.4pt" o:ole="" type="#_x0000_t75">
                        <v:imagedata r:id="rId51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7D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06</w:t>
                  </w:r>
                </w:p>
              </w:tc>
              <w:tc>
                <w:tcPr/>
                <w:p w:rsidR="00000000" w:rsidDel="00000000" w:rsidP="00000000" w:rsidRDefault="00000000" w:rsidRPr="00000000" w14:paraId="0000007E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13" style="width:306.4pt;height:18.4pt" o:ole="" type="#_x0000_t75">
                        <v:imagedata r:id="rId52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F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15" style="width:300.55pt;height:18.4pt" o:ole="" type="#_x0000_t75">
                        <v:imagedata r:id="rId53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17" style="width:84.55pt;height:18.4pt" o:ole="" type="#_x0000_t75">
                        <v:imagedata r:id="rId54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83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07</w:t>
                  </w:r>
                </w:p>
              </w:tc>
              <w:tc>
                <w:tcPr/>
                <w:p w:rsidR="00000000" w:rsidDel="00000000" w:rsidP="00000000" w:rsidRDefault="00000000" w:rsidRPr="00000000" w14:paraId="00000084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19" style="width:306.4pt;height:18.4pt" o:ole="" type="#_x0000_t75">
                        <v:imagedata r:id="rId55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5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6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21" style="width:300.55pt;height:18.4pt" o:ole="" type="#_x0000_t75">
                        <v:imagedata r:id="rId56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7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23" style="width:84.55pt;height:18.4pt" o:ole="" type="#_x0000_t75">
                        <v:imagedata r:id="rId57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8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89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08</w:t>
                  </w:r>
                </w:p>
              </w:tc>
              <w:tc>
                <w:tcPr/>
                <w:p w:rsidR="00000000" w:rsidDel="00000000" w:rsidP="00000000" w:rsidRDefault="00000000" w:rsidRPr="00000000" w14:paraId="0000008A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25" style="width:306.4pt;height:18.4pt" o:ole="" type="#_x0000_t75">
                        <v:imagedata r:id="rId58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B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C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27" style="width:300.55pt;height:18.4pt" o:ole="" type="#_x0000_t75">
                        <v:imagedata r:id="rId59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D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29" style="width:84.55pt;height:18.4pt" o:ole="" type="#_x0000_t75">
                        <v:imagedata r:id="rId60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E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8F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09</w:t>
                  </w:r>
                </w:p>
              </w:tc>
              <w:tc>
                <w:tcPr/>
                <w:p w:rsidR="00000000" w:rsidDel="00000000" w:rsidP="00000000" w:rsidRDefault="00000000" w:rsidRPr="00000000" w14:paraId="0000009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31" style="width:306.4pt;height:18.4pt" o:ole="" type="#_x0000_t75">
                        <v:imagedata r:id="rId61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1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33" style="width:300.55pt;height:18.4pt" o:ole="" type="#_x0000_t75">
                        <v:imagedata r:id="rId62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35" style="width:84.55pt;height:18.4pt" o:ole="" type="#_x0000_t75">
                        <v:imagedata r:id="rId63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</w:tcPr>
                <w:p w:rsidR="00000000" w:rsidDel="00000000" w:rsidP="00000000" w:rsidRDefault="00000000" w:rsidRPr="00000000" w14:paraId="00000095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9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37" style="width:306.4pt;height:18.4pt" o:ole="" type="#_x0000_t75">
                        <v:imagedata r:id="rId64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7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39" style="width:300.55pt;height:18.4pt" o:ole="" type="#_x0000_t75">
                        <v:imagedata r:id="rId65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</w:rPr>
                    <w:pict>
                      <v:shape id="_x0000_i1241" style="width:84.55pt;height:18.4pt" o:ole="" type="#_x0000_t75">
                        <v:imagedata r:id="rId66" o:title=""/>
                      </v:shape>
                    </w:pic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A">
                  <w:pPr>
                    <w:jc w:val="center"/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B">
            <w:pPr>
              <w:ind w:firstLine="567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* Campos obrigatórios.</w:t>
            </w:r>
          </w:p>
          <w:p w:rsidR="00000000" w:rsidDel="00000000" w:rsidP="00000000" w:rsidRDefault="00000000" w:rsidRPr="00000000" w14:paraId="0000009C">
            <w:pPr>
              <w:ind w:firstLine="56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Data da solicitação: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firstLine="567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ESPAÇO RESERVADO AO ALUNO</w:t>
            </w:r>
          </w:p>
          <w:p w:rsidR="00000000" w:rsidDel="00000000" w:rsidP="00000000" w:rsidRDefault="00000000" w:rsidRPr="00000000" w14:paraId="000000A3">
            <w:pPr>
              <w:ind w:firstLine="56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pict>
                <v:shape id="_x0000_i1243" style="width:715pt;height:99.65pt" o:ole="" type="#_x0000_t75">
                  <v:imagedata r:id="rId67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firstLine="567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firstLine="567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PARECER DA COORDENAÇÃO DO CURSO</w:t>
            </w:r>
          </w:p>
          <w:p w:rsidR="00000000" w:rsidDel="00000000" w:rsidP="00000000" w:rsidRDefault="00000000" w:rsidRPr="00000000" w14:paraId="000000A7">
            <w:pPr>
              <w:ind w:firstLine="567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pict>
                <v:shape id="_x0000_i1245" style="width:715pt;height:92.1pt" o:ole="" type="#_x0000_t75">
                  <v:imagedata r:id="rId68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left="567" w:right="1168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40C1A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0C1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0C1A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B40C1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B40C1A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51.wmf"/><Relationship Id="rId42" Type="http://schemas.openxmlformats.org/officeDocument/2006/relationships/image" Target="media/image56.wmf"/><Relationship Id="rId41" Type="http://schemas.openxmlformats.org/officeDocument/2006/relationships/image" Target="media/image49.wmf"/><Relationship Id="rId44" Type="http://schemas.openxmlformats.org/officeDocument/2006/relationships/image" Target="media/image49.wmf"/><Relationship Id="rId43" Type="http://schemas.openxmlformats.org/officeDocument/2006/relationships/image" Target="media/image51.wmf"/><Relationship Id="rId46" Type="http://schemas.openxmlformats.org/officeDocument/2006/relationships/image" Target="media/image51.wmf"/><Relationship Id="rId45" Type="http://schemas.openxmlformats.org/officeDocument/2006/relationships/image" Target="media/image56.wmf"/><Relationship Id="rId1" Type="http://schemas.openxmlformats.org/officeDocument/2006/relationships/image" Target="media/image40.wmf"/><Relationship Id="rId2" Type="http://schemas.openxmlformats.org/officeDocument/2006/relationships/image" Target="media/image39.wmf"/><Relationship Id="rId3" Type="http://schemas.openxmlformats.org/officeDocument/2006/relationships/image" Target="media/image42.wmf"/><Relationship Id="rId4" Type="http://schemas.openxmlformats.org/officeDocument/2006/relationships/image" Target="media/image41.wmf"/><Relationship Id="rId9" Type="http://schemas.openxmlformats.org/officeDocument/2006/relationships/image" Target="media/image56.wmf"/><Relationship Id="rId48" Type="http://schemas.openxmlformats.org/officeDocument/2006/relationships/image" Target="media/image56.wmf"/><Relationship Id="rId47" Type="http://schemas.openxmlformats.org/officeDocument/2006/relationships/image" Target="media/image49.wmf"/><Relationship Id="rId49" Type="http://schemas.openxmlformats.org/officeDocument/2006/relationships/image" Target="media/image51.wmf"/><Relationship Id="rId5" Type="http://schemas.openxmlformats.org/officeDocument/2006/relationships/image" Target="media/image46.wmf"/><Relationship Id="rId6" Type="http://schemas.openxmlformats.org/officeDocument/2006/relationships/image" Target="media/image45.wmf"/><Relationship Id="rId7" Type="http://schemas.openxmlformats.org/officeDocument/2006/relationships/image" Target="media/image51.wmf"/><Relationship Id="rId8" Type="http://schemas.openxmlformats.org/officeDocument/2006/relationships/image" Target="media/image49.wmf"/><Relationship Id="rId73" Type="http://schemas.openxmlformats.org/officeDocument/2006/relationships/styles" Target="styles.xml"/><Relationship Id="rId72" Type="http://schemas.openxmlformats.org/officeDocument/2006/relationships/numbering" Target="numbering.xml"/><Relationship Id="rId75" Type="http://schemas.openxmlformats.org/officeDocument/2006/relationships/image" Target="media/image69.png"/><Relationship Id="rId31" Type="http://schemas.openxmlformats.org/officeDocument/2006/relationships/image" Target="media/image51.wmf"/><Relationship Id="rId74" Type="http://schemas.openxmlformats.org/officeDocument/2006/relationships/customXml" Target="../customXML/item1.xml"/><Relationship Id="rId30" Type="http://schemas.openxmlformats.org/officeDocument/2006/relationships/image" Target="media/image56.wmf"/><Relationship Id="rId33" Type="http://schemas.openxmlformats.org/officeDocument/2006/relationships/image" Target="media/image56.wmf"/><Relationship Id="rId32" Type="http://schemas.openxmlformats.org/officeDocument/2006/relationships/image" Target="media/image49.wmf"/><Relationship Id="rId35" Type="http://schemas.openxmlformats.org/officeDocument/2006/relationships/image" Target="media/image49.wmf"/><Relationship Id="rId34" Type="http://schemas.openxmlformats.org/officeDocument/2006/relationships/image" Target="media/image51.wmf"/><Relationship Id="rId71" Type="http://schemas.openxmlformats.org/officeDocument/2006/relationships/fontTable" Target="fontTable.xml"/><Relationship Id="rId70" Type="http://schemas.openxmlformats.org/officeDocument/2006/relationships/settings" Target="settings.xml"/><Relationship Id="rId37" Type="http://schemas.openxmlformats.org/officeDocument/2006/relationships/image" Target="media/image51.wmf"/><Relationship Id="rId36" Type="http://schemas.openxmlformats.org/officeDocument/2006/relationships/image" Target="media/image56.wmf"/><Relationship Id="rId39" Type="http://schemas.openxmlformats.org/officeDocument/2006/relationships/image" Target="media/image56.wmf"/><Relationship Id="rId38" Type="http://schemas.openxmlformats.org/officeDocument/2006/relationships/image" Target="media/image49.wmf"/><Relationship Id="rId62" Type="http://schemas.openxmlformats.org/officeDocument/2006/relationships/image" Target="media/image49.wmf"/><Relationship Id="rId61" Type="http://schemas.openxmlformats.org/officeDocument/2006/relationships/image" Target="media/image51.wmf"/><Relationship Id="rId20" Type="http://schemas.openxmlformats.org/officeDocument/2006/relationships/image" Target="media/image49.wmf"/><Relationship Id="rId64" Type="http://schemas.openxmlformats.org/officeDocument/2006/relationships/image" Target="media/image51.wmf"/><Relationship Id="rId63" Type="http://schemas.openxmlformats.org/officeDocument/2006/relationships/image" Target="media/image56.wmf"/><Relationship Id="rId22" Type="http://schemas.openxmlformats.org/officeDocument/2006/relationships/image" Target="media/image51.wmf"/><Relationship Id="rId66" Type="http://schemas.openxmlformats.org/officeDocument/2006/relationships/image" Target="media/image56.wmf"/><Relationship Id="rId21" Type="http://schemas.openxmlformats.org/officeDocument/2006/relationships/image" Target="media/image56.wmf"/><Relationship Id="rId65" Type="http://schemas.openxmlformats.org/officeDocument/2006/relationships/image" Target="media/image49.wmf"/><Relationship Id="rId24" Type="http://schemas.openxmlformats.org/officeDocument/2006/relationships/image" Target="media/image56.wmf"/><Relationship Id="rId68" Type="http://schemas.openxmlformats.org/officeDocument/2006/relationships/image" Target="media/image33.wmf"/><Relationship Id="rId23" Type="http://schemas.openxmlformats.org/officeDocument/2006/relationships/image" Target="media/image49.wmf"/><Relationship Id="rId67" Type="http://schemas.openxmlformats.org/officeDocument/2006/relationships/image" Target="media/image31.wmf"/><Relationship Id="rId60" Type="http://schemas.openxmlformats.org/officeDocument/2006/relationships/image" Target="media/image56.wmf"/><Relationship Id="rId26" Type="http://schemas.openxmlformats.org/officeDocument/2006/relationships/image" Target="media/image49.wmf"/><Relationship Id="rId69" Type="http://schemas.openxmlformats.org/officeDocument/2006/relationships/theme" Target="theme/theme1.xml"/><Relationship Id="rId25" Type="http://schemas.openxmlformats.org/officeDocument/2006/relationships/image" Target="media/image51.wmf"/><Relationship Id="rId28" Type="http://schemas.openxmlformats.org/officeDocument/2006/relationships/image" Target="media/image51.wmf"/><Relationship Id="rId27" Type="http://schemas.openxmlformats.org/officeDocument/2006/relationships/image" Target="media/image56.wmf"/><Relationship Id="rId29" Type="http://schemas.openxmlformats.org/officeDocument/2006/relationships/image" Target="media/image49.wmf"/><Relationship Id="rId51" Type="http://schemas.openxmlformats.org/officeDocument/2006/relationships/image" Target="media/image56.wmf"/><Relationship Id="rId50" Type="http://schemas.openxmlformats.org/officeDocument/2006/relationships/image" Target="media/image49.wmf"/><Relationship Id="rId53" Type="http://schemas.openxmlformats.org/officeDocument/2006/relationships/image" Target="media/image49.wmf"/><Relationship Id="rId52" Type="http://schemas.openxmlformats.org/officeDocument/2006/relationships/image" Target="media/image51.wmf"/><Relationship Id="rId11" Type="http://schemas.openxmlformats.org/officeDocument/2006/relationships/image" Target="media/image49.wmf"/><Relationship Id="rId55" Type="http://schemas.openxmlformats.org/officeDocument/2006/relationships/image" Target="media/image51.wmf"/><Relationship Id="rId10" Type="http://schemas.openxmlformats.org/officeDocument/2006/relationships/image" Target="media/image51.wmf"/><Relationship Id="rId54" Type="http://schemas.openxmlformats.org/officeDocument/2006/relationships/image" Target="media/image56.wmf"/><Relationship Id="rId13" Type="http://schemas.openxmlformats.org/officeDocument/2006/relationships/image" Target="media/image51.wmf"/><Relationship Id="rId57" Type="http://schemas.openxmlformats.org/officeDocument/2006/relationships/image" Target="media/image56.wmf"/><Relationship Id="rId12" Type="http://schemas.openxmlformats.org/officeDocument/2006/relationships/image" Target="media/image56.wmf"/><Relationship Id="rId56" Type="http://schemas.openxmlformats.org/officeDocument/2006/relationships/image" Target="media/image49.wmf"/><Relationship Id="rId15" Type="http://schemas.openxmlformats.org/officeDocument/2006/relationships/image" Target="media/image56.wmf"/><Relationship Id="rId59" Type="http://schemas.openxmlformats.org/officeDocument/2006/relationships/image" Target="media/image49.wmf"/><Relationship Id="rId14" Type="http://schemas.openxmlformats.org/officeDocument/2006/relationships/image" Target="media/image49.wmf"/><Relationship Id="rId58" Type="http://schemas.openxmlformats.org/officeDocument/2006/relationships/image" Target="media/image51.wmf"/><Relationship Id="rId17" Type="http://schemas.openxmlformats.org/officeDocument/2006/relationships/image" Target="media/image49.wmf"/><Relationship Id="rId16" Type="http://schemas.openxmlformats.org/officeDocument/2006/relationships/image" Target="media/image51.wmf"/><Relationship Id="rId19" Type="http://schemas.openxmlformats.org/officeDocument/2006/relationships/image" Target="media/image51.wmf"/><Relationship Id="rId18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69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EOMkghqEUWU8ym/fLQrA+Lqs1Q==">AMUW2mU32zXByFftrOBVkevR7ZKunBlMEeJrb6FTM194LRU2g7OEitcAYOjo5FrDW5KR3QkVpYjCT6asgS+VZ2hPrFvpw/cgEblhmsVNPhjXZo52O0pkXgz12Vw8POIlmfWNpgY68jTL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2020-08-27T14:03:00Z</dcterms:created>
  <dc:creator>Araújo IFCE</dc:creator>
</cp:coreProperties>
</file>